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3030" w14:textId="77777777" w:rsidR="004434BE" w:rsidRDefault="004434BE"/>
    <w:p w14:paraId="613CD856" w14:textId="77777777" w:rsidR="004434BE" w:rsidRPr="004434BE" w:rsidRDefault="004434BE" w:rsidP="004434BE">
      <w:pPr>
        <w:rPr>
          <w:b/>
          <w:bCs/>
        </w:rPr>
      </w:pPr>
      <w:r w:rsidRPr="004434BE">
        <w:rPr>
          <w:rFonts w:ascii="Segoe UI Symbol" w:hAnsi="Segoe UI Symbol" w:cs="Segoe UI Symbol"/>
          <w:b/>
          <w:bCs/>
        </w:rPr>
        <w:t>🗂</w:t>
      </w:r>
      <w:r w:rsidRPr="004434BE">
        <w:rPr>
          <w:b/>
          <w:bCs/>
        </w:rPr>
        <w:t xml:space="preserve"> FICHE DE POSTE – Chargé(e) d’accueil</w:t>
      </w:r>
    </w:p>
    <w:p w14:paraId="3A4E8D58" w14:textId="77777777" w:rsidR="00021300" w:rsidRDefault="004434BE" w:rsidP="004434BE">
      <w:r w:rsidRPr="004434BE">
        <w:rPr>
          <w:b/>
          <w:bCs/>
        </w:rPr>
        <w:t>Intitulé du poste :</w:t>
      </w:r>
      <w:r w:rsidRPr="004434BE">
        <w:t xml:space="preserve"> Chargé(e) d’accueil</w:t>
      </w:r>
      <w:r w:rsidRPr="004434BE">
        <w:br/>
      </w:r>
      <w:r w:rsidRPr="004434BE">
        <w:rPr>
          <w:b/>
          <w:bCs/>
        </w:rPr>
        <w:t>Service :</w:t>
      </w:r>
      <w:r w:rsidRPr="004434BE">
        <w:t xml:space="preserve"> Accueil / Administratif</w:t>
      </w:r>
      <w:r w:rsidRPr="004434BE">
        <w:br/>
      </w:r>
      <w:r w:rsidRPr="004434BE">
        <w:rPr>
          <w:b/>
          <w:bCs/>
        </w:rPr>
        <w:t>Position hiérarchique :</w:t>
      </w:r>
      <w:r w:rsidRPr="004434BE">
        <w:t xml:space="preserve"> Sous la responsabilité d</w:t>
      </w:r>
      <w:r w:rsidR="00021300">
        <w:t xml:space="preserve">e Mme la Présidente </w:t>
      </w:r>
      <w:r w:rsidRPr="004434BE">
        <w:t>ou de la direction</w:t>
      </w:r>
      <w:r w:rsidRPr="004434BE">
        <w:br/>
      </w:r>
      <w:r w:rsidRPr="004434BE">
        <w:rPr>
          <w:b/>
          <w:bCs/>
        </w:rPr>
        <w:t>Type de contrat :</w:t>
      </w:r>
      <w:r w:rsidRPr="004434BE">
        <w:t xml:space="preserve"> CDD/ Temps plein </w:t>
      </w:r>
    </w:p>
    <w:p w14:paraId="76443A53" w14:textId="469443E1" w:rsidR="004434BE" w:rsidRPr="004434BE" w:rsidRDefault="004434BE" w:rsidP="004434BE">
      <w:r w:rsidRPr="004434BE">
        <w:rPr>
          <w:b/>
          <w:bCs/>
        </w:rPr>
        <w:t>Lieu de travail :</w:t>
      </w:r>
      <w:r w:rsidRPr="004434BE">
        <w:t xml:space="preserve"> </w:t>
      </w:r>
      <w:r w:rsidR="00021300">
        <w:t>CCSI 32 rue Ampère 95300 ENNERY</w:t>
      </w:r>
    </w:p>
    <w:p w14:paraId="327E6F40" w14:textId="77777777" w:rsidR="004434BE" w:rsidRPr="004434BE" w:rsidRDefault="00000000" w:rsidP="004434BE">
      <w:r>
        <w:pict w14:anchorId="4C823E1C">
          <v:rect id="_x0000_i1025" style="width:0;height:1.5pt" o:hralign="center" o:hrstd="t" o:hr="t" fillcolor="#a0a0a0" stroked="f"/>
        </w:pict>
      </w:r>
    </w:p>
    <w:p w14:paraId="377EAFB6" w14:textId="701C8B8B" w:rsidR="004434BE" w:rsidRPr="004434BE" w:rsidRDefault="004434BE" w:rsidP="004434BE">
      <w:pPr>
        <w:rPr>
          <w:b/>
          <w:bCs/>
        </w:rPr>
      </w:pPr>
      <w:r w:rsidRPr="004434BE">
        <w:rPr>
          <w:b/>
          <w:bCs/>
        </w:rPr>
        <w:t xml:space="preserve"> Missions principales :</w:t>
      </w:r>
    </w:p>
    <w:p w14:paraId="12279B35" w14:textId="77777777" w:rsidR="004434BE" w:rsidRPr="004434BE" w:rsidRDefault="004434BE" w:rsidP="004434BE">
      <w:r w:rsidRPr="004434BE">
        <w:t>Le/la chargé(e) d’accueil est le premier point de contact entre l’établissement et ses visiteurs, usagers ou clients. Il/elle assure l’accueil physique et téléphonique, oriente les interlocuteurs et prend en charge diverses tâches administratives.</w:t>
      </w:r>
    </w:p>
    <w:p w14:paraId="1479FBAD" w14:textId="77777777" w:rsidR="004434BE" w:rsidRPr="004434BE" w:rsidRDefault="00000000" w:rsidP="004434BE">
      <w:r>
        <w:pict w14:anchorId="3B9584AD">
          <v:rect id="_x0000_i1026" style="width:0;height:1.5pt" o:hralign="center" o:hrstd="t" o:hr="t" fillcolor="#a0a0a0" stroked="f"/>
        </w:pict>
      </w:r>
    </w:p>
    <w:p w14:paraId="26B8D0E6" w14:textId="122254FA" w:rsidR="004434BE" w:rsidRPr="004434BE" w:rsidRDefault="004434BE" w:rsidP="004434BE">
      <w:pPr>
        <w:rPr>
          <w:b/>
          <w:bCs/>
        </w:rPr>
      </w:pPr>
      <w:r w:rsidRPr="004434BE">
        <w:rPr>
          <w:b/>
          <w:bCs/>
        </w:rPr>
        <w:t>Activités et responsabilités :</w:t>
      </w:r>
    </w:p>
    <w:p w14:paraId="1B32D21C" w14:textId="77777777" w:rsidR="004434BE" w:rsidRPr="004434BE" w:rsidRDefault="004434BE" w:rsidP="004434BE">
      <w:pPr>
        <w:rPr>
          <w:b/>
          <w:bCs/>
        </w:rPr>
      </w:pPr>
      <w:r w:rsidRPr="004434BE">
        <w:rPr>
          <w:rFonts w:ascii="Segoe UI Emoji" w:hAnsi="Segoe UI Emoji" w:cs="Segoe UI Emoji"/>
          <w:b/>
          <w:bCs/>
        </w:rPr>
        <w:t>🔹</w:t>
      </w:r>
      <w:r w:rsidRPr="004434BE">
        <w:rPr>
          <w:b/>
          <w:bCs/>
        </w:rPr>
        <w:t xml:space="preserve"> Accueil physique :</w:t>
      </w:r>
    </w:p>
    <w:p w14:paraId="07B34BC0" w14:textId="77777777" w:rsidR="004434BE" w:rsidRPr="004434BE" w:rsidRDefault="004434BE" w:rsidP="004434BE">
      <w:pPr>
        <w:numPr>
          <w:ilvl w:val="0"/>
          <w:numId w:val="1"/>
        </w:numPr>
      </w:pPr>
      <w:r w:rsidRPr="004434BE">
        <w:t>Accueillir, renseigner et orienter les visiteurs, clients ou usagers</w:t>
      </w:r>
    </w:p>
    <w:p w14:paraId="046DB47C" w14:textId="77777777" w:rsidR="004434BE" w:rsidRPr="004434BE" w:rsidRDefault="004434BE" w:rsidP="004434BE">
      <w:pPr>
        <w:numPr>
          <w:ilvl w:val="0"/>
          <w:numId w:val="1"/>
        </w:numPr>
      </w:pPr>
      <w:r w:rsidRPr="004434BE">
        <w:t>Gérer l’accès au site (badges, registre visiteurs, etc.)</w:t>
      </w:r>
    </w:p>
    <w:p w14:paraId="7FB1A134" w14:textId="77777777" w:rsidR="004434BE" w:rsidRPr="004434BE" w:rsidRDefault="004434BE" w:rsidP="004434BE">
      <w:pPr>
        <w:numPr>
          <w:ilvl w:val="0"/>
          <w:numId w:val="1"/>
        </w:numPr>
      </w:pPr>
      <w:r w:rsidRPr="004434BE">
        <w:t>Informer sur les services proposés, les horaires, ou les contacts utiles</w:t>
      </w:r>
    </w:p>
    <w:p w14:paraId="5C8255E1" w14:textId="77777777" w:rsidR="004434BE" w:rsidRPr="004434BE" w:rsidRDefault="004434BE" w:rsidP="004434BE">
      <w:pPr>
        <w:rPr>
          <w:b/>
          <w:bCs/>
        </w:rPr>
      </w:pPr>
      <w:r w:rsidRPr="004434BE">
        <w:rPr>
          <w:rFonts w:ascii="Segoe UI Emoji" w:hAnsi="Segoe UI Emoji" w:cs="Segoe UI Emoji"/>
          <w:b/>
          <w:bCs/>
        </w:rPr>
        <w:t>🔹</w:t>
      </w:r>
      <w:r w:rsidRPr="004434BE">
        <w:rPr>
          <w:b/>
          <w:bCs/>
        </w:rPr>
        <w:t xml:space="preserve"> Accueil téléphonique :</w:t>
      </w:r>
    </w:p>
    <w:p w14:paraId="0F257AAC" w14:textId="77777777" w:rsidR="004434BE" w:rsidRPr="004434BE" w:rsidRDefault="004434BE" w:rsidP="004434BE">
      <w:pPr>
        <w:numPr>
          <w:ilvl w:val="0"/>
          <w:numId w:val="2"/>
        </w:numPr>
      </w:pPr>
      <w:r w:rsidRPr="004434BE">
        <w:t>Répondre aux appels entrants, filtrer et orienter vers les bons interlocuteurs</w:t>
      </w:r>
    </w:p>
    <w:p w14:paraId="2BDFDB79" w14:textId="77777777" w:rsidR="004434BE" w:rsidRPr="004434BE" w:rsidRDefault="004434BE" w:rsidP="004434BE">
      <w:pPr>
        <w:numPr>
          <w:ilvl w:val="0"/>
          <w:numId w:val="2"/>
        </w:numPr>
      </w:pPr>
      <w:r w:rsidRPr="004434BE">
        <w:t>Prendre et transmettre les messages</w:t>
      </w:r>
    </w:p>
    <w:p w14:paraId="45F37345" w14:textId="77777777" w:rsidR="004434BE" w:rsidRPr="004434BE" w:rsidRDefault="004434BE" w:rsidP="004434BE">
      <w:pPr>
        <w:numPr>
          <w:ilvl w:val="0"/>
          <w:numId w:val="2"/>
        </w:numPr>
      </w:pPr>
      <w:r w:rsidRPr="004434BE">
        <w:t>Assurer un standard téléphonique fluide et professionnel</w:t>
      </w:r>
    </w:p>
    <w:p w14:paraId="2799EE64" w14:textId="77777777" w:rsidR="004434BE" w:rsidRPr="004434BE" w:rsidRDefault="004434BE" w:rsidP="004434BE">
      <w:pPr>
        <w:rPr>
          <w:b/>
          <w:bCs/>
        </w:rPr>
      </w:pPr>
      <w:r w:rsidRPr="004434BE">
        <w:rPr>
          <w:rFonts w:ascii="Segoe UI Emoji" w:hAnsi="Segoe UI Emoji" w:cs="Segoe UI Emoji"/>
          <w:b/>
          <w:bCs/>
        </w:rPr>
        <w:t>🔹</w:t>
      </w:r>
      <w:r w:rsidRPr="004434BE">
        <w:rPr>
          <w:b/>
          <w:bCs/>
        </w:rPr>
        <w:t xml:space="preserve"> Gestion administrative :</w:t>
      </w:r>
    </w:p>
    <w:p w14:paraId="575B4160" w14:textId="77777777" w:rsidR="004434BE" w:rsidRPr="004434BE" w:rsidRDefault="004434BE" w:rsidP="004434BE">
      <w:pPr>
        <w:numPr>
          <w:ilvl w:val="0"/>
          <w:numId w:val="3"/>
        </w:numPr>
      </w:pPr>
      <w:r w:rsidRPr="004434BE">
        <w:t>Traiter le courrier entrant et sortant (postal et électronique)</w:t>
      </w:r>
    </w:p>
    <w:p w14:paraId="62E7F1EA" w14:textId="77777777" w:rsidR="004434BE" w:rsidRPr="004434BE" w:rsidRDefault="004434BE" w:rsidP="004434BE">
      <w:pPr>
        <w:numPr>
          <w:ilvl w:val="0"/>
          <w:numId w:val="3"/>
        </w:numPr>
      </w:pPr>
      <w:r w:rsidRPr="004434BE">
        <w:t>Effectuer de petites tâches de secrétariat (classement, scan, photocopie, saisie de données)</w:t>
      </w:r>
    </w:p>
    <w:p w14:paraId="77388961" w14:textId="77777777" w:rsidR="004434BE" w:rsidRPr="004434BE" w:rsidRDefault="004434BE" w:rsidP="004434BE">
      <w:pPr>
        <w:numPr>
          <w:ilvl w:val="0"/>
          <w:numId w:val="3"/>
        </w:numPr>
      </w:pPr>
      <w:r w:rsidRPr="004434BE">
        <w:t>Tenir à jour les outils de suivi (agenda, planning de rendez-vous, tableaux de présence, etc.)</w:t>
      </w:r>
    </w:p>
    <w:p w14:paraId="4EFB333E" w14:textId="77777777" w:rsidR="004434BE" w:rsidRPr="004434BE" w:rsidRDefault="004434BE" w:rsidP="004434BE">
      <w:pPr>
        <w:numPr>
          <w:ilvl w:val="0"/>
          <w:numId w:val="3"/>
        </w:numPr>
      </w:pPr>
      <w:r w:rsidRPr="004434BE">
        <w:t>Préparer des documents simples (fiches d’information, formulaires, comptes rendus)</w:t>
      </w:r>
    </w:p>
    <w:p w14:paraId="15E9A5AC" w14:textId="77777777" w:rsidR="004434BE" w:rsidRPr="004434BE" w:rsidRDefault="004434BE" w:rsidP="004434BE">
      <w:pPr>
        <w:rPr>
          <w:b/>
          <w:bCs/>
        </w:rPr>
      </w:pPr>
      <w:r w:rsidRPr="004434BE">
        <w:rPr>
          <w:rFonts w:ascii="Segoe UI Emoji" w:hAnsi="Segoe UI Emoji" w:cs="Segoe UI Emoji"/>
          <w:b/>
          <w:bCs/>
        </w:rPr>
        <w:t>🔹</w:t>
      </w:r>
      <w:r w:rsidRPr="004434BE">
        <w:rPr>
          <w:b/>
          <w:bCs/>
        </w:rPr>
        <w:t xml:space="preserve"> Autres :</w:t>
      </w:r>
    </w:p>
    <w:p w14:paraId="3F856A49" w14:textId="77777777" w:rsidR="004434BE" w:rsidRPr="004434BE" w:rsidRDefault="004434BE" w:rsidP="004434BE">
      <w:pPr>
        <w:numPr>
          <w:ilvl w:val="0"/>
          <w:numId w:val="4"/>
        </w:numPr>
      </w:pPr>
      <w:r w:rsidRPr="004434BE">
        <w:t>Gérer l’approvisionnement des fournitures d’accueil (documents, stylos, badges, etc.)</w:t>
      </w:r>
    </w:p>
    <w:p w14:paraId="7C4B5233" w14:textId="77777777" w:rsidR="004434BE" w:rsidRPr="004434BE" w:rsidRDefault="004434BE" w:rsidP="004434BE">
      <w:pPr>
        <w:numPr>
          <w:ilvl w:val="0"/>
          <w:numId w:val="4"/>
        </w:numPr>
      </w:pPr>
      <w:r w:rsidRPr="004434BE">
        <w:t>Assurer la bonne tenue de l’espace d’accueil (propreté, affichage, documentation à jour)</w:t>
      </w:r>
    </w:p>
    <w:p w14:paraId="626BB094" w14:textId="77777777" w:rsidR="004434BE" w:rsidRPr="004434BE" w:rsidRDefault="00000000" w:rsidP="004434BE">
      <w:r>
        <w:pict w14:anchorId="720FA5C7">
          <v:rect id="_x0000_i1027" style="width:0;height:1.5pt" o:hralign="center" o:hrstd="t" o:hr="t" fillcolor="#a0a0a0" stroked="f"/>
        </w:pict>
      </w:r>
    </w:p>
    <w:p w14:paraId="58620949" w14:textId="41706791" w:rsidR="004434BE" w:rsidRPr="004434BE" w:rsidRDefault="004434BE" w:rsidP="004434BE">
      <w:pPr>
        <w:rPr>
          <w:b/>
          <w:bCs/>
        </w:rPr>
      </w:pPr>
      <w:r w:rsidRPr="004434BE">
        <w:rPr>
          <w:b/>
          <w:bCs/>
        </w:rPr>
        <w:lastRenderedPageBreak/>
        <w:t>Compétences requises :</w:t>
      </w:r>
    </w:p>
    <w:p w14:paraId="440B2876" w14:textId="77777777" w:rsidR="004434BE" w:rsidRPr="004434BE" w:rsidRDefault="004434BE" w:rsidP="004434BE">
      <w:pPr>
        <w:numPr>
          <w:ilvl w:val="0"/>
          <w:numId w:val="5"/>
        </w:numPr>
      </w:pPr>
      <w:r w:rsidRPr="004434BE">
        <w:t>Excellente présentation et expression orale</w:t>
      </w:r>
    </w:p>
    <w:p w14:paraId="7B1C02C4" w14:textId="77777777" w:rsidR="004434BE" w:rsidRPr="004434BE" w:rsidRDefault="004434BE" w:rsidP="004434BE">
      <w:pPr>
        <w:numPr>
          <w:ilvl w:val="0"/>
          <w:numId w:val="5"/>
        </w:numPr>
      </w:pPr>
      <w:r w:rsidRPr="004434BE">
        <w:t>Sens de l’écoute, du service et de la discrétion</w:t>
      </w:r>
    </w:p>
    <w:p w14:paraId="7CA3197A" w14:textId="77777777" w:rsidR="004434BE" w:rsidRPr="004434BE" w:rsidRDefault="004434BE" w:rsidP="004434BE">
      <w:pPr>
        <w:numPr>
          <w:ilvl w:val="0"/>
          <w:numId w:val="5"/>
        </w:numPr>
      </w:pPr>
      <w:r w:rsidRPr="004434BE">
        <w:t>Aisance avec les outils bureautiques (Word, Excel, Outlook…)</w:t>
      </w:r>
    </w:p>
    <w:p w14:paraId="18155C54" w14:textId="77777777" w:rsidR="004434BE" w:rsidRPr="004434BE" w:rsidRDefault="004434BE" w:rsidP="004434BE">
      <w:pPr>
        <w:numPr>
          <w:ilvl w:val="0"/>
          <w:numId w:val="5"/>
        </w:numPr>
      </w:pPr>
      <w:r w:rsidRPr="004434BE">
        <w:t>Bonne gestion du stress et des priorités</w:t>
      </w:r>
    </w:p>
    <w:p w14:paraId="0683B180" w14:textId="77777777" w:rsidR="004434BE" w:rsidRPr="004434BE" w:rsidRDefault="004434BE" w:rsidP="004434BE">
      <w:pPr>
        <w:numPr>
          <w:ilvl w:val="0"/>
          <w:numId w:val="5"/>
        </w:numPr>
      </w:pPr>
      <w:r w:rsidRPr="004434BE">
        <w:t>Capacité à travailler en autonomie et en équipe</w:t>
      </w:r>
    </w:p>
    <w:p w14:paraId="053D2AB5" w14:textId="77777777" w:rsidR="004434BE" w:rsidRPr="004434BE" w:rsidRDefault="00000000" w:rsidP="004434BE">
      <w:r>
        <w:pict w14:anchorId="5D57C7B1">
          <v:rect id="_x0000_i1028" style="width:0;height:1.5pt" o:hralign="center" o:hrstd="t" o:hr="t" fillcolor="#a0a0a0" stroked="f"/>
        </w:pict>
      </w:r>
    </w:p>
    <w:p w14:paraId="169C25DE" w14:textId="4F81164A" w:rsidR="004434BE" w:rsidRPr="004434BE" w:rsidRDefault="004434BE" w:rsidP="004434BE">
      <w:pPr>
        <w:rPr>
          <w:b/>
          <w:bCs/>
        </w:rPr>
      </w:pPr>
      <w:r w:rsidRPr="004434BE">
        <w:rPr>
          <w:b/>
          <w:bCs/>
        </w:rPr>
        <w:t>Formation / expérience souhaitées :</w:t>
      </w:r>
    </w:p>
    <w:p w14:paraId="7F656D64" w14:textId="64BC4A7B" w:rsidR="004434BE" w:rsidRPr="004434BE" w:rsidRDefault="004434BE" w:rsidP="004434BE">
      <w:pPr>
        <w:numPr>
          <w:ilvl w:val="0"/>
          <w:numId w:val="6"/>
        </w:numPr>
      </w:pPr>
      <w:r w:rsidRPr="004434BE">
        <w:t xml:space="preserve"> (</w:t>
      </w:r>
      <w:r w:rsidR="00021300" w:rsidRPr="004434BE">
        <w:t>Accueil</w:t>
      </w:r>
      <w:r w:rsidRPr="004434BE">
        <w:t>, secrétariat, gestion, assistanat)</w:t>
      </w:r>
    </w:p>
    <w:p w14:paraId="71229AEC" w14:textId="77777777" w:rsidR="004434BE" w:rsidRPr="004434BE" w:rsidRDefault="004434BE" w:rsidP="004434BE">
      <w:pPr>
        <w:numPr>
          <w:ilvl w:val="0"/>
          <w:numId w:val="6"/>
        </w:numPr>
      </w:pPr>
      <w:r w:rsidRPr="004434BE">
        <w:t>Expérience dans un poste similaire appréciée</w:t>
      </w:r>
    </w:p>
    <w:p w14:paraId="579E4AD7" w14:textId="77777777" w:rsidR="004434BE" w:rsidRPr="004434BE" w:rsidRDefault="00000000" w:rsidP="004434BE">
      <w:r>
        <w:pict w14:anchorId="0B94A9A5">
          <v:rect id="_x0000_i1029" style="width:0;height:1.5pt" o:hralign="center" o:hrstd="t" o:hr="t" fillcolor="#a0a0a0" stroked="f"/>
        </w:pict>
      </w:r>
    </w:p>
    <w:p w14:paraId="6EAA04BA" w14:textId="77777777" w:rsidR="004434BE" w:rsidRPr="004434BE" w:rsidRDefault="004434BE" w:rsidP="004434BE">
      <w:pPr>
        <w:rPr>
          <w:b/>
          <w:bCs/>
        </w:rPr>
      </w:pPr>
      <w:r w:rsidRPr="004434BE">
        <w:rPr>
          <w:rFonts w:ascii="Segoe UI Emoji" w:hAnsi="Segoe UI Emoji" w:cs="Segoe UI Emoji"/>
          <w:b/>
          <w:bCs/>
        </w:rPr>
        <w:t>🕒</w:t>
      </w:r>
      <w:r w:rsidRPr="004434BE">
        <w:rPr>
          <w:b/>
          <w:bCs/>
        </w:rPr>
        <w:t xml:space="preserve"> Horaires :</w:t>
      </w:r>
    </w:p>
    <w:p w14:paraId="0B843F9F" w14:textId="6C2D16C3" w:rsidR="004434BE" w:rsidRPr="004434BE" w:rsidRDefault="004434BE" w:rsidP="004434BE">
      <w:proofErr w:type="gramStart"/>
      <w:r w:rsidRPr="004434BE">
        <w:t>du</w:t>
      </w:r>
      <w:proofErr w:type="gramEnd"/>
      <w:r w:rsidRPr="004434BE">
        <w:t xml:space="preserve"> lundi au vendredi, de </w:t>
      </w:r>
      <w:r w:rsidR="00021300">
        <w:t>8h30</w:t>
      </w:r>
      <w:r w:rsidRPr="004434BE">
        <w:t>h à 17h</w:t>
      </w:r>
    </w:p>
    <w:p w14:paraId="35CA3B3A" w14:textId="77777777" w:rsidR="004434BE" w:rsidRDefault="004434BE"/>
    <w:sectPr w:rsidR="004434BE" w:rsidSect="005B165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74DB0"/>
    <w:multiLevelType w:val="multilevel"/>
    <w:tmpl w:val="49E4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20AD9"/>
    <w:multiLevelType w:val="multilevel"/>
    <w:tmpl w:val="D10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39322E"/>
    <w:multiLevelType w:val="multilevel"/>
    <w:tmpl w:val="AC0E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5777F8"/>
    <w:multiLevelType w:val="multilevel"/>
    <w:tmpl w:val="8D8C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425162"/>
    <w:multiLevelType w:val="multilevel"/>
    <w:tmpl w:val="E58E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0B1CCF"/>
    <w:multiLevelType w:val="multilevel"/>
    <w:tmpl w:val="D974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6357271">
    <w:abstractNumId w:val="3"/>
  </w:num>
  <w:num w:numId="2" w16cid:durableId="39087347">
    <w:abstractNumId w:val="1"/>
  </w:num>
  <w:num w:numId="3" w16cid:durableId="1808473572">
    <w:abstractNumId w:val="5"/>
  </w:num>
  <w:num w:numId="4" w16cid:durableId="243147123">
    <w:abstractNumId w:val="2"/>
  </w:num>
  <w:num w:numId="5" w16cid:durableId="1775588631">
    <w:abstractNumId w:val="4"/>
  </w:num>
  <w:num w:numId="6" w16cid:durableId="2105345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BE"/>
    <w:rsid w:val="00021300"/>
    <w:rsid w:val="00371DCA"/>
    <w:rsid w:val="00413F88"/>
    <w:rsid w:val="004434BE"/>
    <w:rsid w:val="005502F5"/>
    <w:rsid w:val="005B1653"/>
    <w:rsid w:val="00661420"/>
    <w:rsid w:val="0069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6662"/>
  <w15:chartTrackingRefBased/>
  <w15:docId w15:val="{61A1D97C-3E6E-4A37-A543-9F7E4E4D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  <w:ind w:left="-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3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3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3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3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3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3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3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3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3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3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43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3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34B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34B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34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34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34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34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3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3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34BE"/>
    <w:pPr>
      <w:numPr>
        <w:ilvl w:val="1"/>
      </w:numPr>
      <w:ind w:left="-85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3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3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34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434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34B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3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34B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34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 CCSI</dc:creator>
  <cp:keywords/>
  <dc:description/>
  <cp:lastModifiedBy>Direction- Office du Tourisme d'Auvers sur oise</cp:lastModifiedBy>
  <cp:revision>2</cp:revision>
  <dcterms:created xsi:type="dcterms:W3CDTF">2025-11-04T13:45:00Z</dcterms:created>
  <dcterms:modified xsi:type="dcterms:W3CDTF">2025-11-04T13:45:00Z</dcterms:modified>
</cp:coreProperties>
</file>